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26" w:rsidRDefault="005111D9">
      <w:r w:rsidRPr="005111D9">
        <w:rPr>
          <w:noProof/>
          <w:lang w:eastAsia="en-GB"/>
        </w:rPr>
        <w:drawing>
          <wp:inline distT="0" distB="0" distL="0" distR="0">
            <wp:extent cx="5768340" cy="6496765"/>
            <wp:effectExtent l="0" t="0" r="3810" b="0"/>
            <wp:docPr id="1" name="Picture 1" descr="C:\Users\c.matosvandenheeve\Downloads\2020112009060791_CHRISTMAS%202020%20TO%20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matosvandenheeve\Downloads\2020112009060791_CHRISTMAS%202020%20TO%20SHA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944" cy="651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D9"/>
    <w:rsid w:val="005111D9"/>
    <w:rsid w:val="009044DE"/>
    <w:rsid w:val="00E8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18297-8C01-4197-8266-13CAA327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Matos Van Den Heever</dc:creator>
  <cp:keywords/>
  <dc:description/>
  <cp:lastModifiedBy>Chantal Matos Van Den Heever</cp:lastModifiedBy>
  <cp:revision>1</cp:revision>
  <dcterms:created xsi:type="dcterms:W3CDTF">2020-11-25T17:31:00Z</dcterms:created>
  <dcterms:modified xsi:type="dcterms:W3CDTF">2020-11-25T17:31:00Z</dcterms:modified>
</cp:coreProperties>
</file>